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bookmarkStart w:id="0" w:name="_GoBack"/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15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复习《第一单元》（一</w:t>
            </w:r>
            <w:r>
              <w:rPr>
                <w:color w:val="auto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春夏秋冬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学会看图识字。</w:t>
            </w:r>
          </w:p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姓氏歌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韵语积累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识字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3.了解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传统姓氏文化。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姓氏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歌》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2生字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复习《第一单元》（二</w:t>
            </w:r>
            <w:r>
              <w:rPr>
                <w:color w:val="auto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学会字族识字。</w:t>
            </w:r>
          </w:p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猜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字谜》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，巩固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识字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4生字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两位数加两位数笔算（进位）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小篮球</w:t>
            </w:r>
            <w:r>
              <w:rPr>
                <w:color w:val="auto"/>
              </w:rPr>
              <w:t>：多种姿势</w:t>
            </w:r>
            <w:r>
              <w:rPr>
                <w:rFonts w:hint="eastAsia"/>
                <w:color w:val="auto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跪姿</w:t>
            </w:r>
            <w:r>
              <w:rPr>
                <w:color w:val="auto"/>
              </w:rPr>
              <w:t>头顶球</w:t>
            </w:r>
            <w:r>
              <w:rPr>
                <w:rFonts w:hint="eastAsia"/>
                <w:color w:val="auto"/>
              </w:rPr>
              <w:t>5米X3组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跪姿</w:t>
            </w:r>
            <w:r>
              <w:rPr>
                <w:color w:val="auto"/>
              </w:rPr>
              <w:t>头顶球</w:t>
            </w:r>
            <w:r>
              <w:rPr>
                <w:rFonts w:hint="eastAsia"/>
                <w:color w:val="auto"/>
              </w:rPr>
              <w:t>5米X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0不限</w:t>
            </w: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动物.人（1）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 w:val="24"/>
              </w:rPr>
              <w:t>归纳人和动物的共同特征。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 w:val="24"/>
              </w:rPr>
              <w:t>归纳人和</w:t>
            </w:r>
            <w:r>
              <w:rPr>
                <w:rFonts w:hint="eastAsia" w:ascii="宋体" w:hAnsi="宋体"/>
                <w:color w:val="auto"/>
                <w:sz w:val="24"/>
              </w:rPr>
              <w:t>灵长类</w:t>
            </w:r>
            <w:r>
              <w:rPr>
                <w:rFonts w:ascii="宋体" w:hAnsi="宋体"/>
                <w:color w:val="auto"/>
                <w:sz w:val="24"/>
              </w:rPr>
              <w:t>动物的共同特征。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  <w:r>
              <w:rPr>
                <w:color w:val="auto"/>
              </w:rPr>
              <w:t>《</w:t>
            </w:r>
            <w:r>
              <w:rPr>
                <w:rFonts w:hint="eastAsia"/>
                <w:color w:val="auto"/>
              </w:rPr>
              <w:t>口语</w:t>
            </w:r>
            <w:r>
              <w:rPr>
                <w:color w:val="auto"/>
              </w:rPr>
              <w:t>交际》</w:t>
            </w:r>
            <w:r>
              <w:rPr>
                <w:rFonts w:hint="eastAsia"/>
                <w:color w:val="auto"/>
              </w:rPr>
              <w:t>和</w:t>
            </w:r>
            <w:r>
              <w:rPr>
                <w:color w:val="auto"/>
              </w:rPr>
              <w:t>《</w:t>
            </w:r>
            <w:r>
              <w:rPr>
                <w:rFonts w:hint="eastAsia"/>
                <w:color w:val="auto"/>
              </w:rPr>
              <w:t>语文园地</w:t>
            </w:r>
            <w:r>
              <w:rPr>
                <w:color w:val="auto"/>
              </w:rPr>
              <w:t>一》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1.练习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讲情节反复的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童话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故事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《老鼠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嫁女》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背诵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字母表》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3.朗读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、积累描写春天的四字词语。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字母表》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2.朗读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小篮球</w:t>
            </w:r>
            <w:r>
              <w:rPr>
                <w:color w:val="auto"/>
              </w:rPr>
              <w:t>：多种</w:t>
            </w:r>
            <w:r>
              <w:rPr>
                <w:rFonts w:hint="eastAsia"/>
                <w:color w:val="auto"/>
              </w:rPr>
              <w:t>形式</w:t>
            </w:r>
            <w:r>
              <w:rPr>
                <w:color w:val="auto"/>
              </w:rPr>
              <w:t>的合作</w:t>
            </w:r>
            <w:r>
              <w:rPr>
                <w:rFonts w:hint="eastAsia"/>
                <w:color w:val="auto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夹球</w:t>
            </w:r>
            <w:r>
              <w:rPr>
                <w:color w:val="auto"/>
              </w:rPr>
              <w:t>举腿</w:t>
            </w:r>
            <w:r>
              <w:rPr>
                <w:rFonts w:hint="eastAsia"/>
                <w:color w:val="auto"/>
              </w:rPr>
              <w:t>8次X3组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夹球</w:t>
            </w:r>
            <w:r>
              <w:rPr>
                <w:color w:val="auto"/>
              </w:rPr>
              <w:t>举腿</w:t>
            </w:r>
            <w:r>
              <w:rPr>
                <w:rFonts w:hint="eastAsia"/>
                <w:color w:val="auto"/>
              </w:rPr>
              <w:t>8次X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唱《爱唱什么歌》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画</w:t>
            </w:r>
            <w:r>
              <w:rPr>
                <w:color w:val="auto"/>
              </w:rPr>
              <w:t>味觉、画嗅觉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在家</w:t>
            </w:r>
            <w:r>
              <w:rPr>
                <w:color w:val="auto"/>
              </w:rPr>
              <w:t>找有味道的食物，如糖果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color w:val="auto"/>
              </w:rPr>
              <w:t>苹果、醋</w:t>
            </w:r>
            <w:r>
              <w:rPr>
                <w:rFonts w:hint="eastAsia"/>
                <w:color w:val="auto"/>
              </w:rPr>
              <w:t>等</w:t>
            </w:r>
            <w:r>
              <w:rPr>
                <w:color w:val="auto"/>
              </w:rPr>
              <w:t>。可以</w:t>
            </w:r>
            <w:r>
              <w:rPr>
                <w:rFonts w:hint="eastAsia"/>
                <w:color w:val="auto"/>
              </w:rPr>
              <w:t>在家</w:t>
            </w:r>
            <w:r>
              <w:rPr>
                <w:color w:val="auto"/>
              </w:rPr>
              <w:t>先吻一吻尝一尝，说说感受？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rFonts w:hint="eastAsia"/>
                <w:color w:val="auto"/>
              </w:rPr>
              <w:t>0分钟</w:t>
            </w: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复习《第二单元》（一）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了解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革命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传统故事。</w:t>
            </w:r>
          </w:p>
          <w:p>
            <w:pPr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多想去看看》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词语。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多想去看看》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舞步：小碎步、蹦跳步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练习十三2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</w:t>
            </w:r>
            <w:r>
              <w:rPr>
                <w:color w:val="auto"/>
              </w:rPr>
              <w:t>课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书法课：学写木字旁</w:t>
            </w:r>
            <w:r>
              <w:rPr>
                <w:color w:val="auto"/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知道写好“木字旁”的方法。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、校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知道写好“木字旁”的方法。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、校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复习《第二单元》（二）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接一个》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太阳》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接一个》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太阳》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复习《第三单元》（一）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小公鸡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和小鸭子》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积累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很欢”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说说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树和喜鹊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展示的三个画面。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积累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很欢”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画味觉、画嗅觉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用颜色</w:t>
            </w:r>
            <w:r>
              <w:rPr>
                <w:color w:val="auto"/>
              </w:rPr>
              <w:t>来表现你尝到</w:t>
            </w:r>
            <w:r>
              <w:rPr>
                <w:rFonts w:hint="eastAsia"/>
                <w:color w:val="auto"/>
              </w:rPr>
              <w:t>或</w:t>
            </w:r>
            <w:r>
              <w:rPr>
                <w:color w:val="auto"/>
              </w:rPr>
              <w:t>闻到的味儿。可以</w:t>
            </w:r>
            <w:r>
              <w:rPr>
                <w:rFonts w:hint="eastAsia"/>
                <w:color w:val="auto"/>
              </w:rPr>
              <w:t>先</w:t>
            </w:r>
            <w:r>
              <w:rPr>
                <w:color w:val="auto"/>
              </w:rPr>
              <w:t>不讲自己作品表现的是什么味儿，请家人猜猜，是否对应自己想表现的感觉。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两位数减两位数笔算（退位）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队前教育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队前教育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队前教育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《我想和你们一起玩》第一课时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和爸爸妈妈说说自己和大家一起玩得很开心的故事。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和爸爸妈妈说说自己和大家一起玩得很开心的故事。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0分钟0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步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color w:val="auto"/>
              </w:rPr>
              <w:t>踏跳步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平板支撑30秒（2次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15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0分钟0分钟0分钟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复习《第三单元》（二</w:t>
            </w:r>
            <w:r>
              <w:rPr>
                <w:color w:val="auto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都快乐》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积累动作加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名的词语。</w:t>
            </w:r>
          </w:p>
          <w:p>
            <w:pPr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练习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口语交际：请你帮个忙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不同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说法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都快乐》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积累动作加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color w:val="auto"/>
                <w:sz w:val="24"/>
                <w:szCs w:val="24"/>
              </w:rPr>
              <w:t>名的词语。</w:t>
            </w:r>
          </w:p>
          <w:p>
            <w:pPr>
              <w:jc w:val="left"/>
              <w:rPr>
                <w:rFonts w:asciiTheme="minorEastAsia" w:hAnsiTheme="minorEastAsia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听《闻着荷花的香气》、《青蛙合唱队》、《夏之夜》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《我想和你们一起玩》第二课时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思考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大家</w:t>
            </w:r>
            <w:r>
              <w:rPr>
                <w:color w:val="auto"/>
              </w:rPr>
              <w:t>怎样才能</w:t>
            </w:r>
            <w:r>
              <w:rPr>
                <w:rFonts w:hint="eastAsia"/>
                <w:color w:val="auto"/>
              </w:rPr>
              <w:t>开心地</w:t>
            </w:r>
            <w:r>
              <w:rPr>
                <w:color w:val="auto"/>
              </w:rPr>
              <w:t>一起</w:t>
            </w:r>
            <w:r>
              <w:rPr>
                <w:rFonts w:hint="eastAsia"/>
                <w:color w:val="auto"/>
              </w:rPr>
              <w:t>玩呢？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思考</w:t>
            </w:r>
            <w:r>
              <w:rPr>
                <w:color w:val="auto"/>
              </w:rPr>
              <w:t>：</w:t>
            </w:r>
            <w:r>
              <w:rPr>
                <w:rFonts w:hint="eastAsia"/>
                <w:color w:val="auto"/>
              </w:rPr>
              <w:t>大家</w:t>
            </w:r>
            <w:r>
              <w:rPr>
                <w:color w:val="auto"/>
              </w:rPr>
              <w:t>怎样才能</w:t>
            </w:r>
            <w:r>
              <w:rPr>
                <w:rFonts w:hint="eastAsia"/>
                <w:color w:val="auto"/>
              </w:rPr>
              <w:t>开心地</w:t>
            </w:r>
            <w:r>
              <w:rPr>
                <w:color w:val="auto"/>
              </w:rPr>
              <w:t>一起</w:t>
            </w:r>
            <w:r>
              <w:rPr>
                <w:rFonts w:hint="eastAsia"/>
                <w:color w:val="auto"/>
              </w:rPr>
              <w:t>玩呢？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shd w:val="clear" w:color="auto" w:fill="FFFFFF"/>
              </w:rPr>
              <w:t>变色鱼</w:t>
            </w:r>
            <w:r>
              <w:rPr>
                <w:rFonts w:hint="eastAsia" w:ascii="宋体" w:hAnsi="宋体"/>
                <w:color w:val="auto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向家人了解变色鱼的样子</w:t>
            </w:r>
            <w:r>
              <w:rPr>
                <w:color w:val="auto"/>
              </w:rPr>
              <w:t>和生活习性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向家人了解变色鱼的样子</w:t>
            </w:r>
            <w:r>
              <w:rPr>
                <w:color w:val="auto"/>
              </w:rPr>
              <w:t>和生活习性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</w:t>
      </w:r>
      <w:r>
        <w:rPr>
          <w:rFonts w:hint="eastAsia"/>
          <w:b/>
          <w:color w:val="auto"/>
          <w:sz w:val="28"/>
          <w:lang w:val="en-US" w:eastAsia="zh-CN"/>
        </w:rPr>
        <w:t>16</w:t>
      </w:r>
      <w:r>
        <w:rPr>
          <w:rFonts w:hint="eastAsia"/>
          <w:b/>
          <w:color w:val="auto"/>
          <w:sz w:val="28"/>
        </w:rPr>
        <w:t>周</w:t>
      </w:r>
    </w:p>
    <w:p>
      <w:pPr>
        <w:jc w:val="left"/>
        <w:rPr>
          <w:color w:val="auto"/>
        </w:rPr>
      </w:pPr>
    </w:p>
    <w:tbl>
      <w:tblPr>
        <w:tblStyle w:val="5"/>
        <w:tblW w:w="15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复习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1.用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音序查字法查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背诵古诗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赠汪伦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3.熟练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胖乎乎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小手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1.用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音序查字法查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背诵古诗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赠汪伦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3.熟练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胖乎乎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小手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复习《第四单元》（一）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1.背诵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静夜思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说说每句诗歌的意思。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熟练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《夜色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会用一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……就……说话。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1.背诵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静夜思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 xml:space="preserve"> 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熟练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《夜色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练习十四2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开合跳</w:t>
            </w:r>
            <w:r>
              <w:rPr>
                <w:color w:val="auto"/>
              </w:rPr>
              <w:t>8X8</w:t>
            </w:r>
            <w:r>
              <w:rPr>
                <w:rFonts w:hint="eastAsia"/>
                <w:color w:val="auto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开合跳</w:t>
            </w:r>
            <w:r>
              <w:rPr>
                <w:color w:val="auto"/>
              </w:rPr>
              <w:t>8X8</w:t>
            </w:r>
            <w:r>
              <w:rPr>
                <w:rFonts w:hint="eastAsia"/>
                <w:color w:val="auto"/>
              </w:rPr>
              <w:t>拍（2次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sz w:val="22"/>
              </w:rPr>
              <w:t>动物</w:t>
            </w:r>
            <w:r>
              <w:rPr>
                <w:color w:val="auto"/>
                <w:sz w:val="22"/>
              </w:rPr>
              <w:t>.</w:t>
            </w:r>
            <w:r>
              <w:rPr>
                <w:rFonts w:hint="eastAsia"/>
                <w:color w:val="auto"/>
                <w:sz w:val="22"/>
              </w:rPr>
              <w:t>人（2）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 w:val="24"/>
              </w:rPr>
              <w:t>比较人和机器人的相同</w:t>
            </w:r>
            <w:r>
              <w:rPr>
                <w:rFonts w:hint="eastAsia" w:ascii="宋体" w:hAnsi="宋体"/>
                <w:color w:val="auto"/>
                <w:sz w:val="24"/>
              </w:rPr>
              <w:t>与不同之处。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 w:val="24"/>
              </w:rPr>
              <w:t>比较人和机器人的相同</w:t>
            </w:r>
            <w:r>
              <w:rPr>
                <w:rFonts w:hint="eastAsia" w:ascii="宋体" w:hAnsi="宋体"/>
                <w:color w:val="auto"/>
                <w:sz w:val="24"/>
              </w:rPr>
              <w:t>与不同之处。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2" w:type="dxa"/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无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复习《第四单元》（二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端午粽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 xml:space="preserve">》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积累“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青青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的，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白白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的，红红的”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词语描述事物。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熟练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《彩虹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积累词语“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飘啊飘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、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“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荡来荡去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端午粽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 xml:space="preserve">》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积累“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青青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的，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白白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的，红红的”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词语描述事物。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熟练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《彩虹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积累词语“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飘啊飘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、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“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荡来荡去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</w:t>
            </w:r>
            <w:r>
              <w:rPr>
                <w:color w:val="auto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跑8X8</w:t>
            </w:r>
            <w:r>
              <w:rPr>
                <w:rFonts w:hint="eastAsia"/>
                <w:color w:val="auto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后踢腿</w:t>
            </w:r>
            <w:r>
              <w:rPr>
                <w:color w:val="auto"/>
              </w:rPr>
              <w:t>跑8X8</w:t>
            </w:r>
            <w:r>
              <w:rPr>
                <w:rFonts w:hint="eastAsia"/>
                <w:color w:val="auto"/>
              </w:rPr>
              <w:t>拍（2次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唱《萤火虫》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设计合适的动作，边唱边表演。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设计合适的动作，边唱边表演。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中国</w:t>
            </w:r>
            <w:r>
              <w:rPr>
                <w:color w:val="auto"/>
              </w:rPr>
              <w:t>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</w:t>
            </w:r>
            <w:r>
              <w:rPr>
                <w:color w:val="auto"/>
              </w:rP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你见</w:t>
            </w:r>
            <w:r>
              <w:rPr>
                <w:color w:val="auto"/>
              </w:rPr>
              <w:t>过民间玩具的艺人吗</w:t>
            </w:r>
            <w:r>
              <w:rPr>
                <w:rFonts w:hint="eastAsia"/>
                <w:color w:val="auto"/>
              </w:rPr>
              <w:t>?你</w:t>
            </w:r>
            <w:r>
              <w:rPr>
                <w:color w:val="auto"/>
              </w:rPr>
              <w:t>买过传统民间玩具吗？民间</w:t>
            </w:r>
            <w:r>
              <w:rPr>
                <w:rFonts w:hint="eastAsia"/>
                <w:color w:val="auto"/>
              </w:rPr>
              <w:t>玩具</w:t>
            </w:r>
            <w:r>
              <w:rPr>
                <w:color w:val="auto"/>
              </w:rPr>
              <w:t>和真实物体在形状、色彩以及神态</w:t>
            </w:r>
            <w:r>
              <w:rPr>
                <w:rFonts w:hint="eastAsia"/>
                <w:color w:val="auto"/>
              </w:rPr>
              <w:t>方面</w:t>
            </w:r>
            <w:r>
              <w:rPr>
                <w:color w:val="auto"/>
              </w:rPr>
              <w:t>有哪些相同和不同？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准备绘画工具。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《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语文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园地四》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1.积累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与身体部分有关的词语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归类识记月字旁的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正确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背诵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故事《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寻隐者不遇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4.搜集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绕口令，读一读。</w:t>
            </w:r>
          </w:p>
          <w:p>
            <w:pPr>
              <w:ind w:left="42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1.积累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与身体部分有关的词语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归类识记月字旁的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字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正确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背诵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故事《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寻隐者不遇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</w:t>
            </w:r>
            <w:r>
              <w:rPr>
                <w:color w:val="auto"/>
              </w:rPr>
              <w:t>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15米</w:t>
            </w:r>
            <w:r>
              <w:rPr>
                <w:color w:val="auto"/>
              </w:rPr>
              <w:t>折返跑</w:t>
            </w:r>
            <w:r>
              <w:rPr>
                <w:rFonts w:hint="eastAsia"/>
                <w:color w:val="auto"/>
              </w:rPr>
              <w:t>（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书法课：学写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单人旁的字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1知道写好“单人旁”的方法。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1知道写好“单人旁”的方法。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复习《第五单元》（一）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动物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儿歌》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。掌握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2.背诵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古对今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1.熟练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动物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儿歌》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。掌握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2.背诵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古对今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会写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两课生字组成的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0"/>
              </w:rPr>
              <w:t>复习《第五单元》（二）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1.熟练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操场上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背诵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人之初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说说每个字的意思。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练习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口语交际：打电话。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1.熟练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朗读《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操场上</w:t>
            </w: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背诵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人之初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练习</w:t>
            </w:r>
            <w:r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</w:rPr>
              <w:t>口语交际：打电话。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0分钟</w:t>
            </w: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中国民间玩具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</w:t>
            </w:r>
            <w:r>
              <w:rPr>
                <w:color w:val="auto"/>
              </w:rPr>
              <w:t>喜欢书上的哪些玩具？它们</w:t>
            </w:r>
            <w:r>
              <w:rPr>
                <w:rFonts w:hint="eastAsia"/>
                <w:color w:val="auto"/>
              </w:rPr>
              <w:t>美在</w:t>
            </w:r>
            <w:r>
              <w:rPr>
                <w:color w:val="auto"/>
              </w:rPr>
              <w:t>哪里？又有</w:t>
            </w:r>
            <w:r>
              <w:rPr>
                <w:rFonts w:hint="eastAsia"/>
                <w:color w:val="auto"/>
              </w:rPr>
              <w:t>什么</w:t>
            </w:r>
            <w:r>
              <w:rPr>
                <w:color w:val="auto"/>
              </w:rPr>
              <w:t>特点？</w:t>
            </w:r>
            <w:r>
              <w:rPr>
                <w:rFonts w:hint="eastAsia"/>
                <w:color w:val="auto"/>
              </w:rPr>
              <w:t>用</w:t>
            </w:r>
            <w:r>
              <w:rPr>
                <w:color w:val="auto"/>
              </w:rPr>
              <w:t>老师教的</w:t>
            </w:r>
            <w:r>
              <w:rPr>
                <w:rFonts w:hint="eastAsia"/>
                <w:color w:val="auto"/>
              </w:rPr>
              <w:t>方法</w:t>
            </w:r>
            <w:r>
              <w:rPr>
                <w:color w:val="auto"/>
              </w:rPr>
              <w:t>做小玩具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期末复习1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欢庆六一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《请帮我一下吧》第一课时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观察：别人</w:t>
            </w:r>
            <w:r>
              <w:rPr>
                <w:color w:val="auto"/>
              </w:rPr>
              <w:t>是怎么求助的</w:t>
            </w:r>
            <w:r>
              <w:rPr>
                <w:rFonts w:hint="eastAsia"/>
                <w:color w:val="auto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观察：别人</w:t>
            </w:r>
            <w:r>
              <w:rPr>
                <w:color w:val="auto"/>
              </w:rPr>
              <w:t>是怎么求助的</w:t>
            </w:r>
            <w:r>
              <w:rPr>
                <w:rFonts w:hint="eastAsia"/>
                <w:color w:val="auto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儿童</w:t>
            </w:r>
            <w:r>
              <w:rPr>
                <w:color w:val="auto"/>
              </w:rPr>
              <w:t>舞步：</w:t>
            </w:r>
            <w:r>
              <w:rPr>
                <w:rFonts w:hint="eastAsia"/>
                <w:color w:val="auto"/>
              </w:rPr>
              <w:t>舞步组合</w:t>
            </w:r>
            <w:r>
              <w:rPr>
                <w:color w:val="auto"/>
              </w:rP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平板支撑30秒（2次</w:t>
            </w:r>
            <w:r>
              <w:rPr>
                <w:color w:val="auto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平板支撑30秒（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color w:val="auto"/>
              </w:rP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16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  <w:r>
              <w:rPr>
                <w:rFonts w:hint="eastAsia"/>
                <w:color w:val="auto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  <w:t>端午放假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德</w:t>
            </w:r>
            <w:r>
              <w:rPr>
                <w:rFonts w:hint="eastAsia"/>
                <w:color w:val="auto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wordWrap/>
        <w:ind w:right="480"/>
        <w:jc w:val="right"/>
        <w:rPr>
          <w:b/>
          <w:color w:val="auto"/>
          <w:sz w:val="24"/>
          <w:u w:val="single"/>
        </w:rPr>
      </w:pPr>
    </w:p>
    <w:bookmarkEnd w:id="0"/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OGE0ZjQ4MmZlZDJiNGZjNTk4ZGRiMmZiY2U3YmQifQ=="/>
  </w:docVars>
  <w:rsids>
    <w:rsidRoot w:val="00000000"/>
    <w:rsid w:val="030266F3"/>
    <w:rsid w:val="033D1750"/>
    <w:rsid w:val="03E81567"/>
    <w:rsid w:val="044A4907"/>
    <w:rsid w:val="047663C3"/>
    <w:rsid w:val="04817278"/>
    <w:rsid w:val="078D16D1"/>
    <w:rsid w:val="0894510E"/>
    <w:rsid w:val="08D67C15"/>
    <w:rsid w:val="0A1464EA"/>
    <w:rsid w:val="0A9E5A46"/>
    <w:rsid w:val="0B607409"/>
    <w:rsid w:val="0D3D16E4"/>
    <w:rsid w:val="0D62701A"/>
    <w:rsid w:val="12065AB0"/>
    <w:rsid w:val="120E53B4"/>
    <w:rsid w:val="12932961"/>
    <w:rsid w:val="17A51787"/>
    <w:rsid w:val="18AF14F7"/>
    <w:rsid w:val="1A433670"/>
    <w:rsid w:val="22C12DE7"/>
    <w:rsid w:val="23175DC1"/>
    <w:rsid w:val="23221C12"/>
    <w:rsid w:val="23E23F1E"/>
    <w:rsid w:val="251A2676"/>
    <w:rsid w:val="263E78F1"/>
    <w:rsid w:val="2A173835"/>
    <w:rsid w:val="2A540BA3"/>
    <w:rsid w:val="2AD23832"/>
    <w:rsid w:val="2BB33EDC"/>
    <w:rsid w:val="2CC61B52"/>
    <w:rsid w:val="321F2C70"/>
    <w:rsid w:val="34452327"/>
    <w:rsid w:val="35B27D87"/>
    <w:rsid w:val="35BD620D"/>
    <w:rsid w:val="396D5C1F"/>
    <w:rsid w:val="3B397511"/>
    <w:rsid w:val="3D966BB5"/>
    <w:rsid w:val="462429EA"/>
    <w:rsid w:val="48B54A7F"/>
    <w:rsid w:val="49C425BB"/>
    <w:rsid w:val="49CD5C96"/>
    <w:rsid w:val="4A674C12"/>
    <w:rsid w:val="4B8126F3"/>
    <w:rsid w:val="4DF102FC"/>
    <w:rsid w:val="54BB7BDD"/>
    <w:rsid w:val="55E61621"/>
    <w:rsid w:val="57377E57"/>
    <w:rsid w:val="5A067E71"/>
    <w:rsid w:val="5A5D1CF5"/>
    <w:rsid w:val="5D607D0C"/>
    <w:rsid w:val="5DD83A3B"/>
    <w:rsid w:val="621C06D0"/>
    <w:rsid w:val="643C0047"/>
    <w:rsid w:val="651F5FB4"/>
    <w:rsid w:val="6660394E"/>
    <w:rsid w:val="672B7192"/>
    <w:rsid w:val="677F48E0"/>
    <w:rsid w:val="67E45B4C"/>
    <w:rsid w:val="68717C0C"/>
    <w:rsid w:val="69DA0B97"/>
    <w:rsid w:val="6A793E71"/>
    <w:rsid w:val="6A7D202C"/>
    <w:rsid w:val="6C4A5C4C"/>
    <w:rsid w:val="71C77EB0"/>
    <w:rsid w:val="75C325A5"/>
    <w:rsid w:val="77374C6B"/>
    <w:rsid w:val="7737638F"/>
    <w:rsid w:val="795441FE"/>
    <w:rsid w:val="7A10510F"/>
    <w:rsid w:val="7AF4209F"/>
    <w:rsid w:val="7BA86860"/>
    <w:rsid w:val="7C0E7410"/>
    <w:rsid w:val="7CA709F4"/>
    <w:rsid w:val="7CE30777"/>
    <w:rsid w:val="7D0755A2"/>
    <w:rsid w:val="7D612B09"/>
    <w:rsid w:val="7DF51809"/>
    <w:rsid w:val="7EE17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4056</Words>
  <Characters>4176</Characters>
  <Lines>27</Lines>
  <Paragraphs>7</Paragraphs>
  <TotalTime>2</TotalTime>
  <ScaleCrop>false</ScaleCrop>
  <LinksUpToDate>false</LinksUpToDate>
  <CharactersWithSpaces>4529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xasx</cp:lastModifiedBy>
  <dcterms:modified xsi:type="dcterms:W3CDTF">2022-05-30T06:00:09Z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3202BDF85E974E1A9814AA3385F36EF0</vt:lpwstr>
  </property>
</Properties>
</file>